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9D31" w14:textId="33C5DC45" w:rsidR="002A7E1B" w:rsidRDefault="00851301" w:rsidP="00FF4E9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Quar</w:t>
      </w:r>
      <w:r w:rsidR="00F47897">
        <w:rPr>
          <w:b/>
          <w:bCs/>
          <w:sz w:val="28"/>
          <w:szCs w:val="28"/>
          <w:u w:val="single"/>
        </w:rPr>
        <w:t>terly NMI Report</w:t>
      </w:r>
      <w:bookmarkStart w:id="0" w:name="_GoBack"/>
      <w:bookmarkEnd w:id="0"/>
      <w:r w:rsidR="00F47897">
        <w:rPr>
          <w:b/>
          <w:bCs/>
          <w:sz w:val="28"/>
          <w:szCs w:val="28"/>
          <w:u w:val="single"/>
        </w:rPr>
        <w:t xml:space="preserve"> for 201</w:t>
      </w:r>
      <w:r w:rsidR="00720D72">
        <w:rPr>
          <w:b/>
          <w:bCs/>
          <w:sz w:val="28"/>
          <w:szCs w:val="28"/>
          <w:u w:val="single"/>
        </w:rPr>
        <w:t>8</w:t>
      </w:r>
      <w:r w:rsidR="00F47897">
        <w:rPr>
          <w:b/>
          <w:bCs/>
          <w:sz w:val="28"/>
          <w:szCs w:val="28"/>
          <w:u w:val="single"/>
        </w:rPr>
        <w:t xml:space="preserve"> - 201</w:t>
      </w:r>
      <w:r w:rsidR="00720D72">
        <w:rPr>
          <w:b/>
          <w:bCs/>
          <w:sz w:val="28"/>
          <w:szCs w:val="28"/>
          <w:u w:val="single"/>
        </w:rPr>
        <w:t>9</w:t>
      </w:r>
    </w:p>
    <w:p w14:paraId="03CC0884" w14:textId="77777777" w:rsidR="002A7E1B" w:rsidRDefault="002A7E1B" w:rsidP="00154A9E">
      <w:pPr>
        <w:jc w:val="center"/>
        <w:rPr>
          <w:b/>
          <w:bCs/>
          <w:sz w:val="28"/>
          <w:szCs w:val="28"/>
          <w:u w:val="single"/>
        </w:rPr>
      </w:pPr>
    </w:p>
    <w:p w14:paraId="456F6DC5" w14:textId="05B5B212" w:rsidR="002A7E1B" w:rsidRPr="00FA1FF9" w:rsidRDefault="00D616DC" w:rsidP="00154A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720D72">
        <w:rPr>
          <w:b/>
          <w:bCs/>
          <w:sz w:val="28"/>
          <w:szCs w:val="28"/>
        </w:rPr>
        <w:t>We Are Servants of God</w:t>
      </w:r>
      <w:r>
        <w:rPr>
          <w:b/>
          <w:bCs/>
          <w:sz w:val="28"/>
          <w:szCs w:val="28"/>
        </w:rPr>
        <w:t>"</w:t>
      </w:r>
    </w:p>
    <w:p w14:paraId="5ED2FE48" w14:textId="77777777" w:rsidR="002A7E1B" w:rsidRDefault="002A7E1B" w:rsidP="00154A9E">
      <w:pPr>
        <w:jc w:val="center"/>
        <w:rPr>
          <w:b/>
          <w:bCs/>
          <w:sz w:val="28"/>
          <w:szCs w:val="28"/>
          <w:u w:val="single"/>
        </w:rPr>
      </w:pPr>
    </w:p>
    <w:p w14:paraId="5F71F755" w14:textId="1AB6B463" w:rsidR="002A7E1B" w:rsidRDefault="00F47897" w:rsidP="00154A9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Due: June 30, 201</w:t>
      </w:r>
      <w:r w:rsidR="00720D72">
        <w:rPr>
          <w:b/>
          <w:bCs/>
          <w:sz w:val="28"/>
          <w:szCs w:val="28"/>
          <w:u w:val="single"/>
        </w:rPr>
        <w:t>8</w:t>
      </w:r>
    </w:p>
    <w:p w14:paraId="322A564A" w14:textId="77777777" w:rsidR="002A7E1B" w:rsidRDefault="002A7E1B" w:rsidP="00154A9E">
      <w:pPr>
        <w:jc w:val="center"/>
        <w:rPr>
          <w:b/>
          <w:bCs/>
          <w:sz w:val="28"/>
          <w:szCs w:val="28"/>
          <w:u w:val="single"/>
        </w:rPr>
      </w:pPr>
    </w:p>
    <w:p w14:paraId="1D3D29A1" w14:textId="77777777" w:rsidR="009F1EC5" w:rsidRDefault="002A7E1B" w:rsidP="009F1EC5">
      <w:pPr>
        <w:jc w:val="center"/>
        <w:rPr>
          <w:sz w:val="28"/>
          <w:szCs w:val="28"/>
        </w:rPr>
      </w:pPr>
      <w:r w:rsidRPr="003801D1">
        <w:rPr>
          <w:b/>
          <w:bCs/>
          <w:sz w:val="28"/>
          <w:szCs w:val="28"/>
        </w:rPr>
        <w:t>Send to:</w:t>
      </w:r>
      <w:r w:rsidR="00F51658">
        <w:rPr>
          <w:sz w:val="28"/>
          <w:szCs w:val="28"/>
        </w:rPr>
        <w:t xml:space="preserve"> </w:t>
      </w:r>
      <w:r w:rsidR="007C64DA">
        <w:rPr>
          <w:sz w:val="28"/>
          <w:szCs w:val="28"/>
        </w:rPr>
        <w:t>Debbie Moody, 103 Ashwood Ct., Leesburg, Ga. 31763</w:t>
      </w:r>
      <w:r w:rsidR="009F1EC5">
        <w:rPr>
          <w:sz w:val="28"/>
          <w:szCs w:val="28"/>
        </w:rPr>
        <w:t xml:space="preserve"> </w:t>
      </w:r>
      <w:hyperlink r:id="rId4" w:history="1">
        <w:r w:rsidR="009F1EC5" w:rsidRPr="005C0E45">
          <w:rPr>
            <w:rStyle w:val="Hyperlink"/>
            <w:sz w:val="28"/>
            <w:szCs w:val="28"/>
          </w:rPr>
          <w:t>debmoody1225@gmail.com</w:t>
        </w:r>
      </w:hyperlink>
    </w:p>
    <w:p w14:paraId="4E72C9AC" w14:textId="77777777" w:rsidR="002A7E1B" w:rsidRPr="00154A9E" w:rsidRDefault="009F1EC5" w:rsidP="00F478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AFB091" w14:textId="77777777" w:rsidR="002A7E1B" w:rsidRDefault="002A7E1B" w:rsidP="00154A9E">
      <w:pPr>
        <w:rPr>
          <w:sz w:val="28"/>
          <w:szCs w:val="28"/>
        </w:rPr>
      </w:pPr>
      <w:r w:rsidRPr="00154A9E">
        <w:rPr>
          <w:b/>
          <w:bCs/>
          <w:sz w:val="28"/>
          <w:szCs w:val="28"/>
        </w:rPr>
        <w:t>Church:</w:t>
      </w:r>
      <w:r>
        <w:rPr>
          <w:sz w:val="28"/>
          <w:szCs w:val="28"/>
        </w:rPr>
        <w:t xml:space="preserve">  ______</w:t>
      </w:r>
      <w:r w:rsidR="00495B86">
        <w:rPr>
          <w:sz w:val="28"/>
          <w:szCs w:val="28"/>
        </w:rPr>
        <w:t>______________</w:t>
      </w:r>
      <w:r>
        <w:rPr>
          <w:sz w:val="28"/>
          <w:szCs w:val="28"/>
        </w:rPr>
        <w:t>_________   Check-up #1</w:t>
      </w:r>
    </w:p>
    <w:p w14:paraId="03155F6E" w14:textId="77777777" w:rsidR="00495B86" w:rsidRDefault="00495B86" w:rsidP="00154A9E">
      <w:pPr>
        <w:rPr>
          <w:sz w:val="28"/>
          <w:szCs w:val="28"/>
        </w:rPr>
      </w:pPr>
    </w:p>
    <w:p w14:paraId="65FAADA4" w14:textId="77777777" w:rsidR="002A7E1B" w:rsidRDefault="002A7E1B" w:rsidP="00154A9E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F60FA0">
        <w:rPr>
          <w:b/>
          <w:bCs/>
          <w:sz w:val="28"/>
          <w:szCs w:val="28"/>
        </w:rPr>
        <w:t xml:space="preserve">.  Prayer </w:t>
      </w:r>
      <w:r>
        <w:rPr>
          <w:sz w:val="28"/>
          <w:szCs w:val="28"/>
        </w:rPr>
        <w:t>(Tell how you promote prayer.)</w:t>
      </w:r>
    </w:p>
    <w:p w14:paraId="5CE44CA3" w14:textId="77777777" w:rsidR="002A7E1B" w:rsidRDefault="002A7E1B" w:rsidP="00154A9E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____________________________________________________</w:t>
      </w:r>
    </w:p>
    <w:p w14:paraId="3D5CF4D0" w14:textId="77777777" w:rsidR="002A7E1B" w:rsidRDefault="002A7E1B" w:rsidP="00154A9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228A31C" w14:textId="77777777" w:rsidR="002F4D86" w:rsidRDefault="002A7E1B" w:rsidP="002F4D86">
      <w:pPr>
        <w:ind w:left="72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F60FA0">
        <w:rPr>
          <w:b/>
          <w:bCs/>
          <w:sz w:val="28"/>
          <w:szCs w:val="28"/>
        </w:rPr>
        <w:t xml:space="preserve">.  </w:t>
      </w:r>
      <w:r w:rsidR="002F4D86">
        <w:rPr>
          <w:b/>
          <w:bCs/>
          <w:sz w:val="28"/>
          <w:szCs w:val="28"/>
        </w:rPr>
        <w:t xml:space="preserve">Teach: </w:t>
      </w:r>
      <w:r w:rsidR="002F4D86">
        <w:rPr>
          <w:bCs/>
          <w:sz w:val="28"/>
          <w:szCs w:val="28"/>
        </w:rPr>
        <w:t>Did you share about Nazarene missions, missionaries and     ministry on a global level to adults, youth and children? This may include teaching through media, printed materials, mission</w:t>
      </w:r>
      <w:r w:rsidR="00556503">
        <w:rPr>
          <w:bCs/>
          <w:sz w:val="28"/>
          <w:szCs w:val="28"/>
        </w:rPr>
        <w:t>s</w:t>
      </w:r>
      <w:r w:rsidR="002F4D86">
        <w:rPr>
          <w:bCs/>
          <w:sz w:val="28"/>
          <w:szCs w:val="28"/>
        </w:rPr>
        <w:t xml:space="preserve"> speakers, and special mission projects. Share how you did this</w:t>
      </w:r>
      <w:r w:rsidR="00053768">
        <w:rPr>
          <w:bCs/>
          <w:sz w:val="28"/>
          <w:szCs w:val="28"/>
        </w:rPr>
        <w:t xml:space="preserve"> </w:t>
      </w:r>
      <w:bookmarkStart w:id="1" w:name="_Hlk482941199"/>
      <w:r w:rsidR="00053768">
        <w:rPr>
          <w:bCs/>
          <w:sz w:val="28"/>
          <w:szCs w:val="28"/>
        </w:rPr>
        <w:t>and what materials you used</w:t>
      </w:r>
      <w:bookmarkEnd w:id="1"/>
      <w:r w:rsidR="002F4D86">
        <w:rPr>
          <w:bCs/>
          <w:sz w:val="28"/>
          <w:szCs w:val="28"/>
        </w:rPr>
        <w:t>.</w:t>
      </w:r>
    </w:p>
    <w:p w14:paraId="5C0630F4" w14:textId="77777777" w:rsidR="002F4D86" w:rsidRDefault="002F4D86" w:rsidP="002F4D86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556503">
        <w:rPr>
          <w:bCs/>
          <w:sz w:val="28"/>
          <w:szCs w:val="28"/>
        </w:rPr>
        <w:t>_____________________________________________________________</w:t>
      </w:r>
    </w:p>
    <w:p w14:paraId="7490DAED" w14:textId="77777777" w:rsidR="002A7E1B" w:rsidRDefault="002A7E1B" w:rsidP="00154A9E">
      <w:pPr>
        <w:rPr>
          <w:sz w:val="28"/>
          <w:szCs w:val="28"/>
        </w:rPr>
      </w:pPr>
    </w:p>
    <w:p w14:paraId="742BB194" w14:textId="77777777" w:rsidR="002A7E1B" w:rsidRDefault="002F4D86" w:rsidP="002F4D8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b/>
          <w:bCs/>
          <w:sz w:val="28"/>
          <w:szCs w:val="28"/>
        </w:rPr>
        <w:t xml:space="preserve">Children and Youth: </w:t>
      </w:r>
      <w:r w:rsidR="002A7E1B">
        <w:rPr>
          <w:sz w:val="28"/>
          <w:szCs w:val="28"/>
        </w:rPr>
        <w:t xml:space="preserve">The church provided opportunities for </w:t>
      </w:r>
      <w:r w:rsidR="002A7E1B" w:rsidRPr="00E70F14">
        <w:rPr>
          <w:b/>
          <w:bCs/>
          <w:sz w:val="28"/>
          <w:szCs w:val="28"/>
        </w:rPr>
        <w:t>children and</w:t>
      </w:r>
      <w:r w:rsidR="002A7E1B">
        <w:rPr>
          <w:b/>
          <w:bCs/>
          <w:sz w:val="28"/>
          <w:szCs w:val="28"/>
        </w:rPr>
        <w:t>/or</w:t>
      </w:r>
      <w:r w:rsidR="002A7E1B" w:rsidRPr="00E70F14">
        <w:rPr>
          <w:b/>
          <w:bCs/>
          <w:sz w:val="28"/>
          <w:szCs w:val="28"/>
        </w:rPr>
        <w:t xml:space="preserve"> youth</w:t>
      </w:r>
      <w:r w:rsidR="00F47897">
        <w:rPr>
          <w:sz w:val="28"/>
          <w:szCs w:val="28"/>
        </w:rPr>
        <w:t xml:space="preserve"> in missions</w:t>
      </w:r>
      <w:r w:rsidR="00556503">
        <w:rPr>
          <w:sz w:val="28"/>
          <w:szCs w:val="28"/>
        </w:rPr>
        <w:t xml:space="preserve"> and support those who feel a call to missions service</w:t>
      </w:r>
      <w:r w:rsidR="00F47897">
        <w:rPr>
          <w:sz w:val="28"/>
          <w:szCs w:val="28"/>
        </w:rPr>
        <w:t>.</w:t>
      </w:r>
      <w:r w:rsidR="002A7E1B">
        <w:rPr>
          <w:sz w:val="28"/>
          <w:szCs w:val="28"/>
        </w:rPr>
        <w:t xml:space="preserve"> Opportunities Provided: _______________________________________________________________________________________________________________________________________________________</w:t>
      </w:r>
      <w:r w:rsidR="00556503">
        <w:rPr>
          <w:sz w:val="28"/>
          <w:szCs w:val="28"/>
        </w:rPr>
        <w:t>_____________________________________________________________________________________________</w:t>
      </w:r>
    </w:p>
    <w:p w14:paraId="4B4861CB" w14:textId="77777777" w:rsidR="002A7E1B" w:rsidRDefault="002A7E1B" w:rsidP="00154A9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2DC794C" w14:textId="77777777" w:rsidR="002A7E1B" w:rsidRDefault="002A7E1B" w:rsidP="00154A9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b/>
          <w:bCs/>
          <w:sz w:val="28"/>
          <w:szCs w:val="28"/>
        </w:rPr>
        <w:t>Giving</w:t>
      </w:r>
      <w:r w:rsidR="00BD2536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The church is giving 5.5% of the current year income to WEF.</w:t>
      </w:r>
    </w:p>
    <w:p w14:paraId="4F261633" w14:textId="77777777" w:rsidR="002A7E1B" w:rsidRDefault="002A7E1B" w:rsidP="00154A9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D2536">
        <w:rPr>
          <w:sz w:val="28"/>
          <w:szCs w:val="28"/>
        </w:rPr>
        <w:t xml:space="preserve">    </w:t>
      </w:r>
      <w:r>
        <w:rPr>
          <w:sz w:val="28"/>
          <w:szCs w:val="28"/>
        </w:rPr>
        <w:t>Given to date _______________</w:t>
      </w:r>
    </w:p>
    <w:p w14:paraId="032E8836" w14:textId="77777777" w:rsidR="00556503" w:rsidRDefault="00556503" w:rsidP="00154A9E">
      <w:pPr>
        <w:rPr>
          <w:sz w:val="28"/>
          <w:szCs w:val="28"/>
        </w:rPr>
      </w:pPr>
    </w:p>
    <w:p w14:paraId="2B2C1F63" w14:textId="77777777" w:rsidR="00556503" w:rsidRDefault="00556503" w:rsidP="00154A9E">
      <w:pPr>
        <w:rPr>
          <w:sz w:val="28"/>
          <w:szCs w:val="28"/>
        </w:rPr>
      </w:pPr>
    </w:p>
    <w:p w14:paraId="56BCF368" w14:textId="77777777" w:rsidR="001D0EA9" w:rsidRDefault="001D0EA9" w:rsidP="00154A9E">
      <w:pPr>
        <w:rPr>
          <w:sz w:val="28"/>
          <w:szCs w:val="28"/>
        </w:rPr>
      </w:pPr>
    </w:p>
    <w:p w14:paraId="29D2B07A" w14:textId="77777777" w:rsidR="00FD2C18" w:rsidRPr="00FD2C18" w:rsidRDefault="00FD2C18" w:rsidP="00154A9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Signed: _________________________________________</w:t>
      </w:r>
    </w:p>
    <w:p w14:paraId="12C90E0B" w14:textId="77777777" w:rsidR="00495B86" w:rsidRDefault="00495B86" w:rsidP="00FF4E9E">
      <w:pPr>
        <w:jc w:val="center"/>
        <w:rPr>
          <w:b/>
          <w:bCs/>
          <w:sz w:val="28"/>
          <w:szCs w:val="28"/>
          <w:u w:val="single"/>
        </w:rPr>
      </w:pPr>
    </w:p>
    <w:p w14:paraId="462C67AE" w14:textId="77777777" w:rsidR="00495B86" w:rsidRDefault="00495B86" w:rsidP="00FF4E9E">
      <w:pPr>
        <w:jc w:val="center"/>
        <w:rPr>
          <w:b/>
          <w:bCs/>
          <w:sz w:val="28"/>
          <w:szCs w:val="28"/>
          <w:u w:val="single"/>
        </w:rPr>
      </w:pPr>
    </w:p>
    <w:p w14:paraId="30925414" w14:textId="4B9E8477" w:rsidR="002A7E1B" w:rsidRPr="00D76223" w:rsidRDefault="002A7E1B" w:rsidP="00FF4E9E">
      <w:pPr>
        <w:jc w:val="center"/>
        <w:rPr>
          <w:b/>
          <w:bCs/>
          <w:sz w:val="28"/>
          <w:szCs w:val="28"/>
          <w:u w:val="single"/>
        </w:rPr>
      </w:pPr>
      <w:r w:rsidRPr="00D76223">
        <w:rPr>
          <w:b/>
          <w:bCs/>
          <w:sz w:val="28"/>
          <w:szCs w:val="28"/>
          <w:u w:val="single"/>
        </w:rPr>
        <w:lastRenderedPageBreak/>
        <w:t>Quar</w:t>
      </w:r>
      <w:r w:rsidR="00F47897">
        <w:rPr>
          <w:b/>
          <w:bCs/>
          <w:sz w:val="28"/>
          <w:szCs w:val="28"/>
          <w:u w:val="single"/>
        </w:rPr>
        <w:t>terly NMI Report for 201</w:t>
      </w:r>
      <w:r w:rsidR="00720D72">
        <w:rPr>
          <w:b/>
          <w:bCs/>
          <w:sz w:val="28"/>
          <w:szCs w:val="28"/>
          <w:u w:val="single"/>
        </w:rPr>
        <w:t>8</w:t>
      </w:r>
      <w:r w:rsidR="00F47897">
        <w:rPr>
          <w:b/>
          <w:bCs/>
          <w:sz w:val="28"/>
          <w:szCs w:val="28"/>
          <w:u w:val="single"/>
        </w:rPr>
        <w:t xml:space="preserve"> - 201</w:t>
      </w:r>
      <w:r w:rsidR="00720D72">
        <w:rPr>
          <w:b/>
          <w:bCs/>
          <w:sz w:val="28"/>
          <w:szCs w:val="28"/>
          <w:u w:val="single"/>
        </w:rPr>
        <w:t>9</w:t>
      </w:r>
    </w:p>
    <w:p w14:paraId="78B0633F" w14:textId="77777777" w:rsidR="002A7E1B" w:rsidRDefault="002A7E1B" w:rsidP="00077C6D">
      <w:pPr>
        <w:rPr>
          <w:b/>
          <w:bCs/>
          <w:sz w:val="28"/>
          <w:szCs w:val="28"/>
        </w:rPr>
      </w:pPr>
    </w:p>
    <w:p w14:paraId="7A04FE4E" w14:textId="08DC2B1E" w:rsidR="00720D72" w:rsidRDefault="00720D72" w:rsidP="00720D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"We Are Servants of God"</w:t>
      </w:r>
    </w:p>
    <w:p w14:paraId="016EDFD7" w14:textId="77777777" w:rsidR="00720D72" w:rsidRPr="00FA1FF9" w:rsidRDefault="00720D72" w:rsidP="00720D72">
      <w:pPr>
        <w:jc w:val="center"/>
        <w:rPr>
          <w:b/>
          <w:bCs/>
          <w:sz w:val="28"/>
          <w:szCs w:val="28"/>
        </w:rPr>
      </w:pPr>
    </w:p>
    <w:p w14:paraId="1DBD811C" w14:textId="31FFC2E8" w:rsidR="002A7E1B" w:rsidRPr="00D63C7E" w:rsidRDefault="00F47897" w:rsidP="00D63C7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Due: September 30, 201</w:t>
      </w:r>
      <w:r w:rsidR="00720D72">
        <w:rPr>
          <w:b/>
          <w:bCs/>
          <w:sz w:val="28"/>
          <w:szCs w:val="28"/>
          <w:u w:val="single"/>
        </w:rPr>
        <w:t>8</w:t>
      </w:r>
    </w:p>
    <w:p w14:paraId="0A0ED5C2" w14:textId="77777777" w:rsidR="00FD2C18" w:rsidRDefault="00FD2C18" w:rsidP="00F47897">
      <w:pPr>
        <w:rPr>
          <w:b/>
          <w:bCs/>
          <w:sz w:val="28"/>
          <w:szCs w:val="28"/>
          <w:u w:val="single"/>
        </w:rPr>
      </w:pPr>
    </w:p>
    <w:p w14:paraId="762B2AFF" w14:textId="77777777" w:rsidR="009F1EC5" w:rsidRDefault="009F1EC5" w:rsidP="009F1EC5">
      <w:pPr>
        <w:jc w:val="center"/>
        <w:rPr>
          <w:sz w:val="28"/>
          <w:szCs w:val="28"/>
        </w:rPr>
      </w:pPr>
      <w:r w:rsidRPr="003801D1">
        <w:rPr>
          <w:b/>
          <w:bCs/>
          <w:sz w:val="28"/>
          <w:szCs w:val="28"/>
        </w:rPr>
        <w:t>Send to:</w:t>
      </w:r>
      <w:r>
        <w:rPr>
          <w:sz w:val="28"/>
          <w:szCs w:val="28"/>
        </w:rPr>
        <w:t xml:space="preserve"> Debbie Moody, 103 Ashwood Ct., Leesburg, Ga. 31763 </w:t>
      </w:r>
      <w:hyperlink r:id="rId5" w:history="1">
        <w:r w:rsidRPr="005C0E45">
          <w:rPr>
            <w:rStyle w:val="Hyperlink"/>
            <w:sz w:val="28"/>
            <w:szCs w:val="28"/>
          </w:rPr>
          <w:t>debmoody1225@gmail.com</w:t>
        </w:r>
      </w:hyperlink>
    </w:p>
    <w:p w14:paraId="711D6954" w14:textId="77777777" w:rsidR="009F1EC5" w:rsidRDefault="009F1EC5" w:rsidP="00077C6D">
      <w:pPr>
        <w:rPr>
          <w:b/>
          <w:bCs/>
          <w:sz w:val="28"/>
          <w:szCs w:val="28"/>
        </w:rPr>
      </w:pPr>
    </w:p>
    <w:p w14:paraId="105E9C8D" w14:textId="77777777" w:rsidR="002A7E1B" w:rsidRDefault="002A7E1B" w:rsidP="00077C6D">
      <w:pPr>
        <w:rPr>
          <w:sz w:val="28"/>
          <w:szCs w:val="28"/>
        </w:rPr>
      </w:pPr>
      <w:r w:rsidRPr="00154A9E">
        <w:rPr>
          <w:b/>
          <w:bCs/>
          <w:sz w:val="28"/>
          <w:szCs w:val="28"/>
        </w:rPr>
        <w:t>Church:</w:t>
      </w:r>
      <w:r>
        <w:rPr>
          <w:sz w:val="28"/>
          <w:szCs w:val="28"/>
        </w:rPr>
        <w:t xml:space="preserve">  __</w:t>
      </w:r>
      <w:r w:rsidR="00495B86">
        <w:rPr>
          <w:sz w:val="28"/>
          <w:szCs w:val="28"/>
        </w:rPr>
        <w:t>_______________</w:t>
      </w:r>
      <w:r>
        <w:rPr>
          <w:sz w:val="28"/>
          <w:szCs w:val="28"/>
        </w:rPr>
        <w:t>_____________   Check-up #2</w:t>
      </w:r>
    </w:p>
    <w:p w14:paraId="18A88965" w14:textId="77777777" w:rsidR="002A7E1B" w:rsidRDefault="002A7E1B" w:rsidP="00077C6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4AB95B3" w14:textId="77777777" w:rsidR="00556503" w:rsidRDefault="002A7E1B" w:rsidP="005565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56503">
        <w:rPr>
          <w:sz w:val="28"/>
          <w:szCs w:val="28"/>
        </w:rPr>
        <w:t>1</w:t>
      </w:r>
      <w:r w:rsidR="00556503" w:rsidRPr="00F60FA0">
        <w:rPr>
          <w:b/>
          <w:bCs/>
          <w:sz w:val="28"/>
          <w:szCs w:val="28"/>
        </w:rPr>
        <w:t xml:space="preserve">.  Prayer </w:t>
      </w:r>
      <w:r w:rsidR="00556503">
        <w:rPr>
          <w:sz w:val="28"/>
          <w:szCs w:val="28"/>
        </w:rPr>
        <w:t>(Tell how you promote prayer.)</w:t>
      </w:r>
    </w:p>
    <w:p w14:paraId="159ABBBD" w14:textId="77777777" w:rsidR="00556503" w:rsidRDefault="00556503" w:rsidP="00556503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____________________________________________________</w:t>
      </w:r>
    </w:p>
    <w:p w14:paraId="6C20EE9D" w14:textId="77777777" w:rsidR="00556503" w:rsidRDefault="00556503" w:rsidP="0055650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66EFCA3" w14:textId="77777777" w:rsidR="00556503" w:rsidRDefault="00556503" w:rsidP="00556503">
      <w:pPr>
        <w:ind w:left="72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F60FA0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Teach: </w:t>
      </w:r>
      <w:r>
        <w:rPr>
          <w:bCs/>
          <w:sz w:val="28"/>
          <w:szCs w:val="28"/>
        </w:rPr>
        <w:t>Did you share about Nazarene missions, missionaries and     ministry on a global level to adults, youth and children? This may include teaching through media, printed materials, missions speakers, and special mission projects. Share how you did this</w:t>
      </w:r>
      <w:r w:rsidR="00053768">
        <w:rPr>
          <w:bCs/>
          <w:sz w:val="28"/>
          <w:szCs w:val="28"/>
        </w:rPr>
        <w:t xml:space="preserve"> and what materials you used</w:t>
      </w:r>
      <w:r>
        <w:rPr>
          <w:bCs/>
          <w:sz w:val="28"/>
          <w:szCs w:val="28"/>
        </w:rPr>
        <w:t>.</w:t>
      </w:r>
    </w:p>
    <w:p w14:paraId="2ADEDFF1" w14:textId="77777777" w:rsidR="00556503" w:rsidRDefault="00556503" w:rsidP="00556503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1FB84" w14:textId="77777777" w:rsidR="00556503" w:rsidRDefault="00556503" w:rsidP="00556503">
      <w:pPr>
        <w:rPr>
          <w:sz w:val="28"/>
          <w:szCs w:val="28"/>
        </w:rPr>
      </w:pPr>
    </w:p>
    <w:p w14:paraId="555ABE0F" w14:textId="77777777" w:rsidR="00556503" w:rsidRDefault="00556503" w:rsidP="0055650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b/>
          <w:bCs/>
          <w:sz w:val="28"/>
          <w:szCs w:val="28"/>
        </w:rPr>
        <w:t xml:space="preserve">Children and Youth: </w:t>
      </w:r>
      <w:r>
        <w:rPr>
          <w:sz w:val="28"/>
          <w:szCs w:val="28"/>
        </w:rPr>
        <w:t xml:space="preserve">The church provided opportunities for </w:t>
      </w:r>
      <w:r w:rsidRPr="00E70F14">
        <w:rPr>
          <w:b/>
          <w:bCs/>
          <w:sz w:val="28"/>
          <w:szCs w:val="28"/>
        </w:rPr>
        <w:t>children and</w:t>
      </w:r>
      <w:r>
        <w:rPr>
          <w:b/>
          <w:bCs/>
          <w:sz w:val="28"/>
          <w:szCs w:val="28"/>
        </w:rPr>
        <w:t>/or</w:t>
      </w:r>
      <w:r w:rsidRPr="00E70F14">
        <w:rPr>
          <w:b/>
          <w:bCs/>
          <w:sz w:val="28"/>
          <w:szCs w:val="28"/>
        </w:rPr>
        <w:t xml:space="preserve"> youth</w:t>
      </w:r>
      <w:r>
        <w:rPr>
          <w:sz w:val="28"/>
          <w:szCs w:val="28"/>
        </w:rPr>
        <w:t xml:space="preserve"> in missions and support those who feel a call to missions service. Opportunities Provided: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A2DC1" w14:textId="77777777" w:rsidR="00556503" w:rsidRDefault="00556503" w:rsidP="0055650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3F9F298" w14:textId="77777777" w:rsidR="00556503" w:rsidRDefault="00556503" w:rsidP="005565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b/>
          <w:bCs/>
          <w:sz w:val="28"/>
          <w:szCs w:val="28"/>
        </w:rPr>
        <w:t>Giving</w:t>
      </w:r>
      <w:r w:rsidR="00BD2536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The church is giving 5.5% of the current year income to WEF.</w:t>
      </w:r>
    </w:p>
    <w:p w14:paraId="56DC94DF" w14:textId="77777777" w:rsidR="00556503" w:rsidRDefault="00BD2536" w:rsidP="005565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556503">
        <w:rPr>
          <w:sz w:val="28"/>
          <w:szCs w:val="28"/>
        </w:rPr>
        <w:t>Given to date _______________</w:t>
      </w:r>
    </w:p>
    <w:p w14:paraId="67481F54" w14:textId="77777777" w:rsidR="00556503" w:rsidRDefault="00556503" w:rsidP="0055650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4E6BE12" w14:textId="77777777" w:rsidR="00556503" w:rsidRPr="00556503" w:rsidRDefault="00556503" w:rsidP="00556503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556503">
        <w:rPr>
          <w:b/>
          <w:bCs/>
          <w:sz w:val="28"/>
          <w:szCs w:val="28"/>
        </w:rPr>
        <w:t>Alabaster</w:t>
      </w:r>
      <w:r>
        <w:rPr>
          <w:b/>
          <w:bCs/>
          <w:sz w:val="28"/>
          <w:szCs w:val="28"/>
        </w:rPr>
        <w:t xml:space="preserve">: </w:t>
      </w:r>
      <w:r w:rsidRPr="00556503">
        <w:rPr>
          <w:bCs/>
          <w:sz w:val="28"/>
          <w:szCs w:val="28"/>
        </w:rPr>
        <w:t>Did your church give to Alabaster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>__________________</w:t>
      </w:r>
    </w:p>
    <w:p w14:paraId="3316893D" w14:textId="77777777" w:rsidR="00556503" w:rsidRDefault="00556503" w:rsidP="00556503">
      <w:pPr>
        <w:rPr>
          <w:sz w:val="28"/>
          <w:szCs w:val="28"/>
        </w:rPr>
      </w:pPr>
    </w:p>
    <w:p w14:paraId="029BB4B1" w14:textId="77777777" w:rsidR="00556503" w:rsidRDefault="00556503" w:rsidP="00556503">
      <w:pPr>
        <w:rPr>
          <w:sz w:val="28"/>
          <w:szCs w:val="28"/>
        </w:rPr>
      </w:pPr>
    </w:p>
    <w:p w14:paraId="2A6FA160" w14:textId="77777777" w:rsidR="001D0EA9" w:rsidRDefault="001D0EA9" w:rsidP="00556503">
      <w:pPr>
        <w:rPr>
          <w:sz w:val="28"/>
          <w:szCs w:val="28"/>
        </w:rPr>
      </w:pPr>
    </w:p>
    <w:p w14:paraId="178EA6C3" w14:textId="77777777" w:rsidR="00556503" w:rsidRPr="00FD2C18" w:rsidRDefault="00556503" w:rsidP="0055650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Signed: _________________________________________</w:t>
      </w:r>
    </w:p>
    <w:p w14:paraId="5E654A84" w14:textId="3024EA21" w:rsidR="002A7E1B" w:rsidRPr="00FF4E9E" w:rsidRDefault="002A7E1B" w:rsidP="00D63C7E">
      <w:pPr>
        <w:jc w:val="center"/>
        <w:rPr>
          <w:b/>
          <w:bCs/>
          <w:sz w:val="28"/>
          <w:szCs w:val="28"/>
          <w:u w:val="single"/>
        </w:rPr>
      </w:pPr>
      <w:r w:rsidRPr="00FF4E9E">
        <w:rPr>
          <w:b/>
          <w:bCs/>
          <w:sz w:val="28"/>
          <w:szCs w:val="28"/>
          <w:u w:val="single"/>
        </w:rPr>
        <w:lastRenderedPageBreak/>
        <w:t>Quar</w:t>
      </w:r>
      <w:r w:rsidR="00F47897">
        <w:rPr>
          <w:b/>
          <w:bCs/>
          <w:sz w:val="28"/>
          <w:szCs w:val="28"/>
          <w:u w:val="single"/>
        </w:rPr>
        <w:t>terly NMI Report for 201</w:t>
      </w:r>
      <w:r w:rsidR="00720D72">
        <w:rPr>
          <w:b/>
          <w:bCs/>
          <w:sz w:val="28"/>
          <w:szCs w:val="28"/>
          <w:u w:val="single"/>
        </w:rPr>
        <w:t>8</w:t>
      </w:r>
      <w:r w:rsidR="00F47897">
        <w:rPr>
          <w:b/>
          <w:bCs/>
          <w:sz w:val="28"/>
          <w:szCs w:val="28"/>
          <w:u w:val="single"/>
        </w:rPr>
        <w:t xml:space="preserve"> - 201</w:t>
      </w:r>
      <w:r w:rsidR="00720D72">
        <w:rPr>
          <w:b/>
          <w:bCs/>
          <w:sz w:val="28"/>
          <w:szCs w:val="28"/>
          <w:u w:val="single"/>
        </w:rPr>
        <w:t>9</w:t>
      </w:r>
    </w:p>
    <w:p w14:paraId="6EE88D4E" w14:textId="77777777" w:rsidR="002A7E1B" w:rsidRDefault="002A7E1B" w:rsidP="00D63C7E">
      <w:pPr>
        <w:jc w:val="center"/>
        <w:rPr>
          <w:b/>
          <w:bCs/>
          <w:sz w:val="28"/>
          <w:szCs w:val="28"/>
          <w:u w:val="single"/>
        </w:rPr>
      </w:pPr>
    </w:p>
    <w:p w14:paraId="1809820B" w14:textId="77777777" w:rsidR="00720D72" w:rsidRPr="00FA1FF9" w:rsidRDefault="00720D72" w:rsidP="00720D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"We Are Servants of God"</w:t>
      </w:r>
    </w:p>
    <w:p w14:paraId="14146E74" w14:textId="77777777" w:rsidR="002A7E1B" w:rsidRDefault="002A7E1B" w:rsidP="00D63C7E">
      <w:pPr>
        <w:jc w:val="center"/>
        <w:rPr>
          <w:b/>
          <w:bCs/>
          <w:sz w:val="28"/>
          <w:szCs w:val="28"/>
          <w:u w:val="single"/>
        </w:rPr>
      </w:pPr>
    </w:p>
    <w:p w14:paraId="6EDE102F" w14:textId="74948843" w:rsidR="002A7E1B" w:rsidRPr="00D63C7E" w:rsidRDefault="00F47897" w:rsidP="00D63C7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Due: December 31, 201</w:t>
      </w:r>
      <w:r w:rsidR="00720D72">
        <w:rPr>
          <w:b/>
          <w:bCs/>
          <w:sz w:val="28"/>
          <w:szCs w:val="28"/>
          <w:u w:val="single"/>
        </w:rPr>
        <w:t>8</w:t>
      </w:r>
    </w:p>
    <w:p w14:paraId="581FD62E" w14:textId="77777777" w:rsidR="002A7E1B" w:rsidRDefault="002A7E1B" w:rsidP="00077C6D">
      <w:pPr>
        <w:rPr>
          <w:b/>
          <w:bCs/>
          <w:sz w:val="28"/>
          <w:szCs w:val="28"/>
        </w:rPr>
      </w:pPr>
    </w:p>
    <w:p w14:paraId="58688D55" w14:textId="77777777" w:rsidR="009F1EC5" w:rsidRDefault="009F1EC5" w:rsidP="009F1EC5">
      <w:pPr>
        <w:jc w:val="center"/>
        <w:rPr>
          <w:sz w:val="28"/>
          <w:szCs w:val="28"/>
        </w:rPr>
      </w:pPr>
      <w:r w:rsidRPr="003801D1">
        <w:rPr>
          <w:b/>
          <w:bCs/>
          <w:sz w:val="28"/>
          <w:szCs w:val="28"/>
        </w:rPr>
        <w:t>Send to:</w:t>
      </w:r>
      <w:r>
        <w:rPr>
          <w:sz w:val="28"/>
          <w:szCs w:val="28"/>
        </w:rPr>
        <w:t xml:space="preserve"> Debbie Moody, 103 Ashwood Ct., Leesburg, Ga. 31763 </w:t>
      </w:r>
      <w:hyperlink r:id="rId6" w:history="1">
        <w:r w:rsidRPr="005C0E45">
          <w:rPr>
            <w:rStyle w:val="Hyperlink"/>
            <w:sz w:val="28"/>
            <w:szCs w:val="28"/>
          </w:rPr>
          <w:t>debmoody1225@gmail.com</w:t>
        </w:r>
      </w:hyperlink>
    </w:p>
    <w:p w14:paraId="3E02E1ED" w14:textId="77777777" w:rsidR="009F1EC5" w:rsidRDefault="009F1EC5" w:rsidP="00077C6D">
      <w:pPr>
        <w:rPr>
          <w:b/>
          <w:bCs/>
          <w:sz w:val="28"/>
          <w:szCs w:val="28"/>
        </w:rPr>
      </w:pPr>
    </w:p>
    <w:p w14:paraId="0FA21818" w14:textId="77777777" w:rsidR="002A7E1B" w:rsidRDefault="002A7E1B" w:rsidP="00077C6D">
      <w:pPr>
        <w:rPr>
          <w:sz w:val="28"/>
          <w:szCs w:val="28"/>
        </w:rPr>
      </w:pPr>
      <w:r w:rsidRPr="00154A9E">
        <w:rPr>
          <w:b/>
          <w:bCs/>
          <w:sz w:val="28"/>
          <w:szCs w:val="28"/>
        </w:rPr>
        <w:t>Church:</w:t>
      </w:r>
      <w:r>
        <w:rPr>
          <w:sz w:val="28"/>
          <w:szCs w:val="28"/>
        </w:rPr>
        <w:t xml:space="preserve">  ___________</w:t>
      </w:r>
      <w:r w:rsidR="00495B86">
        <w:rPr>
          <w:sz w:val="28"/>
          <w:szCs w:val="28"/>
        </w:rPr>
        <w:t>________________</w:t>
      </w:r>
      <w:r>
        <w:rPr>
          <w:sz w:val="28"/>
          <w:szCs w:val="28"/>
        </w:rPr>
        <w:t>___   Check-up #3</w:t>
      </w:r>
    </w:p>
    <w:p w14:paraId="5882FFC6" w14:textId="77777777" w:rsidR="002A7E1B" w:rsidRDefault="002A7E1B" w:rsidP="00077C6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49B2B78" w14:textId="77777777" w:rsidR="00556503" w:rsidRDefault="002A7E1B" w:rsidP="005565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56503" w:rsidRPr="00F60FA0">
        <w:rPr>
          <w:b/>
          <w:bCs/>
          <w:sz w:val="28"/>
          <w:szCs w:val="28"/>
        </w:rPr>
        <w:t xml:space="preserve"> Prayer </w:t>
      </w:r>
      <w:r w:rsidR="00556503">
        <w:rPr>
          <w:sz w:val="28"/>
          <w:szCs w:val="28"/>
        </w:rPr>
        <w:t>(Tell how you promote prayer.)</w:t>
      </w:r>
    </w:p>
    <w:p w14:paraId="3FDF5A95" w14:textId="77777777" w:rsidR="00556503" w:rsidRDefault="00556503" w:rsidP="00556503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____________________________________________________</w:t>
      </w:r>
    </w:p>
    <w:p w14:paraId="76A2E49C" w14:textId="77777777" w:rsidR="00556503" w:rsidRDefault="00556503" w:rsidP="0055650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22936BF" w14:textId="77777777" w:rsidR="00556503" w:rsidRDefault="00556503" w:rsidP="00556503">
      <w:pPr>
        <w:ind w:left="72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F60FA0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Teach: </w:t>
      </w:r>
      <w:r>
        <w:rPr>
          <w:bCs/>
          <w:sz w:val="28"/>
          <w:szCs w:val="28"/>
        </w:rPr>
        <w:t>Did you share about Nazarene missions, missionaries and     ministry on a global level to adults, youth and children? This may include teaching through media, printed materials, missions speakers, and special mission projects. Share how you did this</w:t>
      </w:r>
      <w:r w:rsidR="00053768">
        <w:rPr>
          <w:bCs/>
          <w:sz w:val="28"/>
          <w:szCs w:val="28"/>
        </w:rPr>
        <w:t xml:space="preserve"> and what materials you used</w:t>
      </w:r>
      <w:r>
        <w:rPr>
          <w:bCs/>
          <w:sz w:val="28"/>
          <w:szCs w:val="28"/>
        </w:rPr>
        <w:t>.</w:t>
      </w:r>
    </w:p>
    <w:p w14:paraId="622623D0" w14:textId="77777777" w:rsidR="00556503" w:rsidRDefault="00556503" w:rsidP="00556503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6C38C803" w14:textId="77777777" w:rsidR="00556503" w:rsidRDefault="00556503" w:rsidP="00556503">
      <w:pPr>
        <w:rPr>
          <w:sz w:val="28"/>
          <w:szCs w:val="28"/>
        </w:rPr>
      </w:pPr>
    </w:p>
    <w:p w14:paraId="595E190B" w14:textId="77777777" w:rsidR="00556503" w:rsidRDefault="00556503" w:rsidP="0055650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b/>
          <w:bCs/>
          <w:sz w:val="28"/>
          <w:szCs w:val="28"/>
        </w:rPr>
        <w:t xml:space="preserve">Children and Youth: </w:t>
      </w:r>
      <w:r>
        <w:rPr>
          <w:sz w:val="28"/>
          <w:szCs w:val="28"/>
        </w:rPr>
        <w:t xml:space="preserve">The church provided opportunities for </w:t>
      </w:r>
      <w:r w:rsidRPr="00E70F14">
        <w:rPr>
          <w:b/>
          <w:bCs/>
          <w:sz w:val="28"/>
          <w:szCs w:val="28"/>
        </w:rPr>
        <w:t>children and</w:t>
      </w:r>
      <w:r>
        <w:rPr>
          <w:b/>
          <w:bCs/>
          <w:sz w:val="28"/>
          <w:szCs w:val="28"/>
        </w:rPr>
        <w:t>/or</w:t>
      </w:r>
      <w:r w:rsidRPr="00E70F14">
        <w:rPr>
          <w:b/>
          <w:bCs/>
          <w:sz w:val="28"/>
          <w:szCs w:val="28"/>
        </w:rPr>
        <w:t xml:space="preserve"> youth</w:t>
      </w:r>
      <w:r>
        <w:rPr>
          <w:sz w:val="28"/>
          <w:szCs w:val="28"/>
        </w:rPr>
        <w:t xml:space="preserve"> in missions and support those who feel a call to missions service. Opportunities Provided: ______________________________________________________________________________________________________________________________________________________________________________________</w:t>
      </w:r>
    </w:p>
    <w:p w14:paraId="09F3A1E0" w14:textId="77777777" w:rsidR="00556503" w:rsidRDefault="00556503" w:rsidP="0055650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295D0E9" w14:textId="77777777" w:rsidR="00556503" w:rsidRDefault="00556503" w:rsidP="005565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b/>
          <w:bCs/>
          <w:sz w:val="28"/>
          <w:szCs w:val="28"/>
        </w:rPr>
        <w:t>Giving</w:t>
      </w:r>
      <w:r w:rsidR="00BE24BD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The church is giving 5.5% of the current year income to WEF.</w:t>
      </w:r>
    </w:p>
    <w:p w14:paraId="287C5FE0" w14:textId="77777777" w:rsidR="00FD2C18" w:rsidRDefault="00556503" w:rsidP="005565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343B1">
        <w:rPr>
          <w:sz w:val="28"/>
          <w:szCs w:val="28"/>
        </w:rPr>
        <w:t xml:space="preserve">    </w:t>
      </w:r>
      <w:r>
        <w:rPr>
          <w:sz w:val="28"/>
          <w:szCs w:val="28"/>
        </w:rPr>
        <w:t>Given to date _______________</w:t>
      </w:r>
    </w:p>
    <w:p w14:paraId="4676D710" w14:textId="77777777" w:rsidR="00556503" w:rsidRDefault="00BE24BD" w:rsidP="005565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254D9D" w14:textId="77777777" w:rsidR="00BE24BD" w:rsidRDefault="00BE24BD" w:rsidP="00556503">
      <w:pPr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BE24BD">
        <w:rPr>
          <w:b/>
          <w:bCs/>
          <w:sz w:val="28"/>
          <w:szCs w:val="28"/>
        </w:rPr>
        <w:t>LINKS:</w:t>
      </w:r>
      <w:r>
        <w:rPr>
          <w:b/>
          <w:bCs/>
          <w:sz w:val="28"/>
          <w:szCs w:val="28"/>
        </w:rPr>
        <w:t xml:space="preserve"> </w:t>
      </w:r>
      <w:r w:rsidRPr="00BE24BD">
        <w:rPr>
          <w:bCs/>
          <w:sz w:val="28"/>
          <w:szCs w:val="28"/>
        </w:rPr>
        <w:t>Share how your church participated in LINKS</w:t>
      </w:r>
    </w:p>
    <w:p w14:paraId="2A1F60D8" w14:textId="77777777" w:rsidR="00366C84" w:rsidRDefault="00366C84" w:rsidP="00366C84">
      <w:pPr>
        <w:ind w:left="720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</w:t>
      </w:r>
    </w:p>
    <w:p w14:paraId="10D30C06" w14:textId="77777777" w:rsidR="00556503" w:rsidRDefault="00556503" w:rsidP="00556503">
      <w:pPr>
        <w:rPr>
          <w:sz w:val="28"/>
          <w:szCs w:val="28"/>
        </w:rPr>
      </w:pPr>
    </w:p>
    <w:p w14:paraId="0B80F596" w14:textId="77777777" w:rsidR="00556503" w:rsidRDefault="00556503" w:rsidP="00556503">
      <w:pPr>
        <w:rPr>
          <w:sz w:val="28"/>
          <w:szCs w:val="28"/>
        </w:rPr>
      </w:pPr>
    </w:p>
    <w:p w14:paraId="6D5A1FD4" w14:textId="77777777" w:rsidR="001D0EA9" w:rsidRDefault="001D0EA9" w:rsidP="00556503">
      <w:pPr>
        <w:rPr>
          <w:sz w:val="28"/>
          <w:szCs w:val="28"/>
        </w:rPr>
      </w:pPr>
    </w:p>
    <w:p w14:paraId="35840BE4" w14:textId="77777777" w:rsidR="00FD2C18" w:rsidRPr="0083132C" w:rsidRDefault="00FD2C18" w:rsidP="00D63C7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3132C">
        <w:rPr>
          <w:b/>
          <w:sz w:val="28"/>
          <w:szCs w:val="28"/>
        </w:rPr>
        <w:t>Signed:</w:t>
      </w:r>
      <w:r w:rsidR="00944FEA">
        <w:rPr>
          <w:b/>
          <w:sz w:val="28"/>
          <w:szCs w:val="28"/>
        </w:rPr>
        <w:t xml:space="preserve"> </w:t>
      </w:r>
      <w:r w:rsidR="0083132C">
        <w:rPr>
          <w:b/>
          <w:sz w:val="28"/>
          <w:szCs w:val="28"/>
        </w:rPr>
        <w:t>__________________________________________</w:t>
      </w:r>
    </w:p>
    <w:p w14:paraId="25C8F7AE" w14:textId="552008D9" w:rsidR="002A7E1B" w:rsidRPr="00D76223" w:rsidRDefault="002A7E1B" w:rsidP="00FF4E9E">
      <w:pPr>
        <w:jc w:val="center"/>
        <w:rPr>
          <w:b/>
          <w:bCs/>
          <w:sz w:val="28"/>
          <w:szCs w:val="28"/>
          <w:u w:val="single"/>
        </w:rPr>
      </w:pPr>
      <w:r w:rsidRPr="00D76223">
        <w:rPr>
          <w:b/>
          <w:bCs/>
          <w:sz w:val="28"/>
          <w:szCs w:val="28"/>
          <w:u w:val="single"/>
        </w:rPr>
        <w:lastRenderedPageBreak/>
        <w:t>Quar</w:t>
      </w:r>
      <w:r w:rsidR="00F47897">
        <w:rPr>
          <w:b/>
          <w:bCs/>
          <w:sz w:val="28"/>
          <w:szCs w:val="28"/>
          <w:u w:val="single"/>
        </w:rPr>
        <w:t>terly NMI Report for 201</w:t>
      </w:r>
      <w:r w:rsidR="00720D72">
        <w:rPr>
          <w:b/>
          <w:bCs/>
          <w:sz w:val="28"/>
          <w:szCs w:val="28"/>
          <w:u w:val="single"/>
        </w:rPr>
        <w:t>8</w:t>
      </w:r>
      <w:r w:rsidR="008D28C7">
        <w:rPr>
          <w:b/>
          <w:bCs/>
          <w:sz w:val="28"/>
          <w:szCs w:val="28"/>
          <w:u w:val="single"/>
        </w:rPr>
        <w:t xml:space="preserve"> - 201</w:t>
      </w:r>
      <w:r w:rsidR="00720D72">
        <w:rPr>
          <w:b/>
          <w:bCs/>
          <w:sz w:val="28"/>
          <w:szCs w:val="28"/>
          <w:u w:val="single"/>
        </w:rPr>
        <w:t>9</w:t>
      </w:r>
    </w:p>
    <w:p w14:paraId="29D29D7D" w14:textId="77777777" w:rsidR="002A7E1B" w:rsidRDefault="002A7E1B" w:rsidP="007D05B2">
      <w:pPr>
        <w:jc w:val="center"/>
        <w:rPr>
          <w:b/>
          <w:bCs/>
          <w:sz w:val="28"/>
          <w:szCs w:val="28"/>
          <w:u w:val="single"/>
        </w:rPr>
      </w:pPr>
    </w:p>
    <w:p w14:paraId="2C926FEA" w14:textId="77777777" w:rsidR="00720D72" w:rsidRPr="00FA1FF9" w:rsidRDefault="00720D72" w:rsidP="00720D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"We Are Servants of God"</w:t>
      </w:r>
    </w:p>
    <w:p w14:paraId="1836C580" w14:textId="77777777" w:rsidR="002A7E1B" w:rsidRDefault="002A7E1B" w:rsidP="00D63C7E">
      <w:pPr>
        <w:jc w:val="center"/>
        <w:rPr>
          <w:b/>
          <w:bCs/>
          <w:sz w:val="28"/>
          <w:szCs w:val="28"/>
          <w:u w:val="single"/>
        </w:rPr>
      </w:pPr>
    </w:p>
    <w:p w14:paraId="08437F45" w14:textId="348B7763" w:rsidR="002A7E1B" w:rsidRPr="00D63C7E" w:rsidRDefault="002A7E1B" w:rsidP="00D63C7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Du</w:t>
      </w:r>
      <w:r w:rsidR="00F47897">
        <w:rPr>
          <w:b/>
          <w:bCs/>
          <w:sz w:val="28"/>
          <w:szCs w:val="28"/>
          <w:u w:val="single"/>
        </w:rPr>
        <w:t>e: March 31, 201</w:t>
      </w:r>
      <w:r w:rsidR="00720D72">
        <w:rPr>
          <w:b/>
          <w:bCs/>
          <w:sz w:val="28"/>
          <w:szCs w:val="28"/>
          <w:u w:val="single"/>
        </w:rPr>
        <w:t>9</w:t>
      </w:r>
    </w:p>
    <w:p w14:paraId="20761D49" w14:textId="77777777" w:rsidR="002A7E1B" w:rsidRDefault="002A7E1B" w:rsidP="00D63C7E">
      <w:pPr>
        <w:rPr>
          <w:b/>
          <w:bCs/>
          <w:sz w:val="28"/>
          <w:szCs w:val="28"/>
        </w:rPr>
      </w:pPr>
    </w:p>
    <w:p w14:paraId="6E4E3B3B" w14:textId="77777777" w:rsidR="009F1EC5" w:rsidRDefault="009F1EC5" w:rsidP="009F1EC5">
      <w:pPr>
        <w:jc w:val="center"/>
        <w:rPr>
          <w:sz w:val="28"/>
          <w:szCs w:val="28"/>
        </w:rPr>
      </w:pPr>
      <w:r w:rsidRPr="003801D1">
        <w:rPr>
          <w:b/>
          <w:bCs/>
          <w:sz w:val="28"/>
          <w:szCs w:val="28"/>
        </w:rPr>
        <w:t>Send to:</w:t>
      </w:r>
      <w:r>
        <w:rPr>
          <w:sz w:val="28"/>
          <w:szCs w:val="28"/>
        </w:rPr>
        <w:t xml:space="preserve"> Debbie Moody, 103 Ashwood Ct., Leesburg, Ga. 31763 </w:t>
      </w:r>
      <w:hyperlink r:id="rId7" w:history="1">
        <w:r w:rsidR="00053768" w:rsidRPr="00362530">
          <w:rPr>
            <w:rStyle w:val="Hyperlink"/>
            <w:sz w:val="28"/>
            <w:szCs w:val="28"/>
          </w:rPr>
          <w:t>debmoody1225@gmail.com</w:t>
        </w:r>
      </w:hyperlink>
    </w:p>
    <w:p w14:paraId="4A432BBD" w14:textId="77777777" w:rsidR="009F1EC5" w:rsidRDefault="009F1EC5" w:rsidP="00D63C7E">
      <w:pPr>
        <w:rPr>
          <w:b/>
          <w:bCs/>
          <w:sz w:val="28"/>
          <w:szCs w:val="28"/>
        </w:rPr>
      </w:pPr>
    </w:p>
    <w:p w14:paraId="0DF1BB51" w14:textId="77777777" w:rsidR="002A7E1B" w:rsidRDefault="002A7E1B" w:rsidP="00D63C7E">
      <w:pPr>
        <w:rPr>
          <w:sz w:val="28"/>
          <w:szCs w:val="28"/>
        </w:rPr>
      </w:pPr>
      <w:r w:rsidRPr="00154A9E">
        <w:rPr>
          <w:b/>
          <w:bCs/>
          <w:sz w:val="28"/>
          <w:szCs w:val="28"/>
        </w:rPr>
        <w:t>Church:</w:t>
      </w:r>
      <w:r>
        <w:rPr>
          <w:sz w:val="28"/>
          <w:szCs w:val="28"/>
        </w:rPr>
        <w:t xml:space="preserve">  __________</w:t>
      </w:r>
      <w:r w:rsidR="00495B86">
        <w:rPr>
          <w:sz w:val="28"/>
          <w:szCs w:val="28"/>
        </w:rPr>
        <w:t>_______________</w:t>
      </w:r>
      <w:r>
        <w:rPr>
          <w:sz w:val="28"/>
          <w:szCs w:val="28"/>
        </w:rPr>
        <w:t>_____   Check-up #4</w:t>
      </w:r>
    </w:p>
    <w:p w14:paraId="0DABDB1C" w14:textId="77777777" w:rsidR="00556503" w:rsidRDefault="002A7E1B" w:rsidP="005565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53768">
        <w:rPr>
          <w:sz w:val="28"/>
          <w:szCs w:val="28"/>
        </w:rPr>
        <w:t>1</w:t>
      </w:r>
      <w:r w:rsidR="00556503" w:rsidRPr="00F60FA0">
        <w:rPr>
          <w:b/>
          <w:bCs/>
          <w:sz w:val="28"/>
          <w:szCs w:val="28"/>
        </w:rPr>
        <w:t xml:space="preserve">.  Prayer </w:t>
      </w:r>
      <w:r w:rsidR="00556503">
        <w:rPr>
          <w:sz w:val="28"/>
          <w:szCs w:val="28"/>
        </w:rPr>
        <w:t>(Tell how you promote prayer.)</w:t>
      </w:r>
    </w:p>
    <w:p w14:paraId="15017BFE" w14:textId="77777777" w:rsidR="00556503" w:rsidRDefault="00556503" w:rsidP="00556503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____________________________________________________</w:t>
      </w:r>
    </w:p>
    <w:p w14:paraId="74FE894D" w14:textId="77777777" w:rsidR="00556503" w:rsidRDefault="00556503" w:rsidP="0055650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3E63A7E" w14:textId="77777777" w:rsidR="00556503" w:rsidRDefault="00556503" w:rsidP="00556503">
      <w:pPr>
        <w:ind w:left="72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F60FA0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Teach: </w:t>
      </w:r>
      <w:r>
        <w:rPr>
          <w:bCs/>
          <w:sz w:val="28"/>
          <w:szCs w:val="28"/>
        </w:rPr>
        <w:t>Did you share about Nazarene missions, missionaries and     ministry on a global level to adults, youth and children? This may include teaching through media, printed materials, missions speakers, and special mission projects. Share how you did this</w:t>
      </w:r>
      <w:r w:rsidR="00053768">
        <w:rPr>
          <w:bCs/>
          <w:sz w:val="28"/>
          <w:szCs w:val="28"/>
        </w:rPr>
        <w:t xml:space="preserve"> and what materials you used</w:t>
      </w:r>
      <w:r>
        <w:rPr>
          <w:bCs/>
          <w:sz w:val="28"/>
          <w:szCs w:val="28"/>
        </w:rPr>
        <w:t>.</w:t>
      </w:r>
    </w:p>
    <w:p w14:paraId="125EE6CB" w14:textId="77777777" w:rsidR="00556503" w:rsidRDefault="00556503" w:rsidP="00556503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8A641" w14:textId="77777777" w:rsidR="00556503" w:rsidRDefault="00556503" w:rsidP="00556503">
      <w:pPr>
        <w:rPr>
          <w:sz w:val="28"/>
          <w:szCs w:val="28"/>
        </w:rPr>
      </w:pPr>
    </w:p>
    <w:p w14:paraId="759EE167" w14:textId="77777777" w:rsidR="00556503" w:rsidRDefault="00556503" w:rsidP="0055650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b/>
          <w:bCs/>
          <w:sz w:val="28"/>
          <w:szCs w:val="28"/>
        </w:rPr>
        <w:t xml:space="preserve">Children and Youth: </w:t>
      </w:r>
      <w:r>
        <w:rPr>
          <w:sz w:val="28"/>
          <w:szCs w:val="28"/>
        </w:rPr>
        <w:t xml:space="preserve">The church provided opportunities for </w:t>
      </w:r>
      <w:r w:rsidRPr="00E70F14">
        <w:rPr>
          <w:b/>
          <w:bCs/>
          <w:sz w:val="28"/>
          <w:szCs w:val="28"/>
        </w:rPr>
        <w:t>children and</w:t>
      </w:r>
      <w:r>
        <w:rPr>
          <w:b/>
          <w:bCs/>
          <w:sz w:val="28"/>
          <w:szCs w:val="28"/>
        </w:rPr>
        <w:t>/or</w:t>
      </w:r>
      <w:r w:rsidRPr="00E70F14">
        <w:rPr>
          <w:b/>
          <w:bCs/>
          <w:sz w:val="28"/>
          <w:szCs w:val="28"/>
        </w:rPr>
        <w:t xml:space="preserve"> youth</w:t>
      </w:r>
      <w:r>
        <w:rPr>
          <w:sz w:val="28"/>
          <w:szCs w:val="28"/>
        </w:rPr>
        <w:t xml:space="preserve"> in missions and support those who feel a call to missions service. Opportunities Provided: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A2BCB" w14:textId="77777777" w:rsidR="00556503" w:rsidRDefault="00556503" w:rsidP="0055650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1AF02DB" w14:textId="77777777" w:rsidR="00556503" w:rsidRDefault="00556503" w:rsidP="005565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b/>
          <w:bCs/>
          <w:sz w:val="28"/>
          <w:szCs w:val="28"/>
        </w:rPr>
        <w:t>Giving</w:t>
      </w:r>
      <w:r w:rsidR="005343B1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The church is giving 5.5% of the current year income to WEF.</w:t>
      </w:r>
    </w:p>
    <w:p w14:paraId="220D6BFE" w14:textId="77777777" w:rsidR="00556503" w:rsidRDefault="005343B1" w:rsidP="005565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556503">
        <w:rPr>
          <w:sz w:val="28"/>
          <w:szCs w:val="28"/>
        </w:rPr>
        <w:t>Given to date _______________</w:t>
      </w:r>
    </w:p>
    <w:p w14:paraId="77F4C058" w14:textId="77777777" w:rsidR="00556503" w:rsidRDefault="00556503" w:rsidP="0055650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383DE58" w14:textId="77777777" w:rsidR="00556503" w:rsidRPr="00556503" w:rsidRDefault="00556503" w:rsidP="00556503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556503">
        <w:rPr>
          <w:b/>
          <w:bCs/>
          <w:sz w:val="28"/>
          <w:szCs w:val="28"/>
        </w:rPr>
        <w:t>Alabaster</w:t>
      </w:r>
      <w:r>
        <w:rPr>
          <w:b/>
          <w:bCs/>
          <w:sz w:val="28"/>
          <w:szCs w:val="28"/>
        </w:rPr>
        <w:t xml:space="preserve">: </w:t>
      </w:r>
      <w:r w:rsidRPr="00556503">
        <w:rPr>
          <w:bCs/>
          <w:sz w:val="28"/>
          <w:szCs w:val="28"/>
        </w:rPr>
        <w:t>Did your church give to Alabaster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>__________________</w:t>
      </w:r>
    </w:p>
    <w:p w14:paraId="74F57882" w14:textId="77777777" w:rsidR="00556503" w:rsidRDefault="00556503" w:rsidP="00556503">
      <w:pPr>
        <w:rPr>
          <w:sz w:val="28"/>
          <w:szCs w:val="28"/>
        </w:rPr>
      </w:pPr>
    </w:p>
    <w:p w14:paraId="081D0951" w14:textId="77777777" w:rsidR="00556503" w:rsidRDefault="00556503" w:rsidP="00556503">
      <w:pPr>
        <w:rPr>
          <w:sz w:val="28"/>
          <w:szCs w:val="28"/>
        </w:rPr>
      </w:pPr>
    </w:p>
    <w:p w14:paraId="5CFB2617" w14:textId="77777777" w:rsidR="001D0EA9" w:rsidRDefault="001D0EA9" w:rsidP="00556503">
      <w:pPr>
        <w:rPr>
          <w:sz w:val="28"/>
          <w:szCs w:val="28"/>
        </w:rPr>
      </w:pPr>
    </w:p>
    <w:p w14:paraId="29F12D01" w14:textId="77777777" w:rsidR="002A7E1B" w:rsidRDefault="00556503" w:rsidP="00154A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Signed: _________________________________________</w:t>
      </w:r>
    </w:p>
    <w:p w14:paraId="24584161" w14:textId="77777777" w:rsidR="002A7E1B" w:rsidRPr="00154A9E" w:rsidRDefault="002A7E1B" w:rsidP="00154A9E">
      <w:pPr>
        <w:rPr>
          <w:sz w:val="28"/>
          <w:szCs w:val="28"/>
        </w:rPr>
      </w:pPr>
    </w:p>
    <w:sectPr w:rsidR="002A7E1B" w:rsidRPr="00154A9E" w:rsidSect="00AA3713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9E"/>
    <w:rsid w:val="00025359"/>
    <w:rsid w:val="00030336"/>
    <w:rsid w:val="000310ED"/>
    <w:rsid w:val="00053768"/>
    <w:rsid w:val="0007138F"/>
    <w:rsid w:val="00077C6D"/>
    <w:rsid w:val="0008073C"/>
    <w:rsid w:val="00081C3F"/>
    <w:rsid w:val="00082C41"/>
    <w:rsid w:val="000A13F5"/>
    <w:rsid w:val="000B1057"/>
    <w:rsid w:val="000B51B9"/>
    <w:rsid w:val="000B7C7D"/>
    <w:rsid w:val="000D2A99"/>
    <w:rsid w:val="000D62EF"/>
    <w:rsid w:val="000E3A85"/>
    <w:rsid w:val="000F75F6"/>
    <w:rsid w:val="000F77F9"/>
    <w:rsid w:val="0011026C"/>
    <w:rsid w:val="00122A64"/>
    <w:rsid w:val="00130D07"/>
    <w:rsid w:val="00143809"/>
    <w:rsid w:val="00145E5F"/>
    <w:rsid w:val="00154A9E"/>
    <w:rsid w:val="00157831"/>
    <w:rsid w:val="001706F8"/>
    <w:rsid w:val="001734ED"/>
    <w:rsid w:val="001A4621"/>
    <w:rsid w:val="001C4199"/>
    <w:rsid w:val="001D0EA9"/>
    <w:rsid w:val="001D4B45"/>
    <w:rsid w:val="001E2E6E"/>
    <w:rsid w:val="001F3447"/>
    <w:rsid w:val="00207AA0"/>
    <w:rsid w:val="002114D4"/>
    <w:rsid w:val="00212698"/>
    <w:rsid w:val="00251A63"/>
    <w:rsid w:val="002621DB"/>
    <w:rsid w:val="00265416"/>
    <w:rsid w:val="00277828"/>
    <w:rsid w:val="00282CA1"/>
    <w:rsid w:val="002A7E1B"/>
    <w:rsid w:val="002C7D06"/>
    <w:rsid w:val="002F4D86"/>
    <w:rsid w:val="002F5A3F"/>
    <w:rsid w:val="002F6D15"/>
    <w:rsid w:val="002F706C"/>
    <w:rsid w:val="0030400A"/>
    <w:rsid w:val="003100B5"/>
    <w:rsid w:val="00352B0A"/>
    <w:rsid w:val="00366C84"/>
    <w:rsid w:val="003742A5"/>
    <w:rsid w:val="003801D1"/>
    <w:rsid w:val="003942E8"/>
    <w:rsid w:val="003C29E8"/>
    <w:rsid w:val="00435D18"/>
    <w:rsid w:val="00450A42"/>
    <w:rsid w:val="00466CCF"/>
    <w:rsid w:val="00476C23"/>
    <w:rsid w:val="00495B86"/>
    <w:rsid w:val="004A14C4"/>
    <w:rsid w:val="004A5D2C"/>
    <w:rsid w:val="004B2B11"/>
    <w:rsid w:val="004B3B29"/>
    <w:rsid w:val="005001F1"/>
    <w:rsid w:val="005029A4"/>
    <w:rsid w:val="00505B85"/>
    <w:rsid w:val="00512FAB"/>
    <w:rsid w:val="0052148C"/>
    <w:rsid w:val="00523ED3"/>
    <w:rsid w:val="005242F1"/>
    <w:rsid w:val="005343B1"/>
    <w:rsid w:val="005363A8"/>
    <w:rsid w:val="00554B31"/>
    <w:rsid w:val="00556503"/>
    <w:rsid w:val="005642D8"/>
    <w:rsid w:val="00570DB2"/>
    <w:rsid w:val="00575C12"/>
    <w:rsid w:val="005866EA"/>
    <w:rsid w:val="005943F8"/>
    <w:rsid w:val="005C3D28"/>
    <w:rsid w:val="005D2569"/>
    <w:rsid w:val="006009D4"/>
    <w:rsid w:val="006267DE"/>
    <w:rsid w:val="0067145B"/>
    <w:rsid w:val="00697A85"/>
    <w:rsid w:val="006E15C5"/>
    <w:rsid w:val="006E27D4"/>
    <w:rsid w:val="007034B1"/>
    <w:rsid w:val="00720004"/>
    <w:rsid w:val="00720D72"/>
    <w:rsid w:val="00725B36"/>
    <w:rsid w:val="00767A73"/>
    <w:rsid w:val="007A7084"/>
    <w:rsid w:val="007B3CE0"/>
    <w:rsid w:val="007C64DA"/>
    <w:rsid w:val="007C77DC"/>
    <w:rsid w:val="007D03BD"/>
    <w:rsid w:val="007D05B2"/>
    <w:rsid w:val="007D2B54"/>
    <w:rsid w:val="00806BBA"/>
    <w:rsid w:val="00811AF8"/>
    <w:rsid w:val="00826779"/>
    <w:rsid w:val="0083132C"/>
    <w:rsid w:val="00837882"/>
    <w:rsid w:val="008502AA"/>
    <w:rsid w:val="00851301"/>
    <w:rsid w:val="00852137"/>
    <w:rsid w:val="00857AAA"/>
    <w:rsid w:val="0087631C"/>
    <w:rsid w:val="00893A3A"/>
    <w:rsid w:val="008973FA"/>
    <w:rsid w:val="008A2810"/>
    <w:rsid w:val="008B7D5E"/>
    <w:rsid w:val="008C4BE2"/>
    <w:rsid w:val="008D28C7"/>
    <w:rsid w:val="009045A0"/>
    <w:rsid w:val="00913495"/>
    <w:rsid w:val="009219EB"/>
    <w:rsid w:val="00936C60"/>
    <w:rsid w:val="00936CC7"/>
    <w:rsid w:val="00944FEA"/>
    <w:rsid w:val="009818A7"/>
    <w:rsid w:val="00983BCB"/>
    <w:rsid w:val="009857FB"/>
    <w:rsid w:val="009A0F73"/>
    <w:rsid w:val="009D4AEA"/>
    <w:rsid w:val="009D6937"/>
    <w:rsid w:val="009F1EC5"/>
    <w:rsid w:val="00A05DED"/>
    <w:rsid w:val="00A123A9"/>
    <w:rsid w:val="00A23369"/>
    <w:rsid w:val="00A55742"/>
    <w:rsid w:val="00A5685A"/>
    <w:rsid w:val="00A72168"/>
    <w:rsid w:val="00AA2033"/>
    <w:rsid w:val="00AA3713"/>
    <w:rsid w:val="00AB07EA"/>
    <w:rsid w:val="00AD2A53"/>
    <w:rsid w:val="00AE117C"/>
    <w:rsid w:val="00B01CE2"/>
    <w:rsid w:val="00B63E18"/>
    <w:rsid w:val="00B7098D"/>
    <w:rsid w:val="00B7697F"/>
    <w:rsid w:val="00B82BEE"/>
    <w:rsid w:val="00B92EEA"/>
    <w:rsid w:val="00BA1DA2"/>
    <w:rsid w:val="00BB4077"/>
    <w:rsid w:val="00BD17B7"/>
    <w:rsid w:val="00BD2536"/>
    <w:rsid w:val="00BE24BD"/>
    <w:rsid w:val="00BE3DA6"/>
    <w:rsid w:val="00BE4B17"/>
    <w:rsid w:val="00C0204A"/>
    <w:rsid w:val="00C75F05"/>
    <w:rsid w:val="00C835B3"/>
    <w:rsid w:val="00C83C57"/>
    <w:rsid w:val="00CB20CB"/>
    <w:rsid w:val="00CC040F"/>
    <w:rsid w:val="00CC4842"/>
    <w:rsid w:val="00CC54D1"/>
    <w:rsid w:val="00D11F0A"/>
    <w:rsid w:val="00D22958"/>
    <w:rsid w:val="00D22D9F"/>
    <w:rsid w:val="00D316A0"/>
    <w:rsid w:val="00D32059"/>
    <w:rsid w:val="00D616DC"/>
    <w:rsid w:val="00D63C7E"/>
    <w:rsid w:val="00D76223"/>
    <w:rsid w:val="00D904D6"/>
    <w:rsid w:val="00D91228"/>
    <w:rsid w:val="00DB5736"/>
    <w:rsid w:val="00DD5E90"/>
    <w:rsid w:val="00E02C22"/>
    <w:rsid w:val="00E16A86"/>
    <w:rsid w:val="00E24434"/>
    <w:rsid w:val="00E27586"/>
    <w:rsid w:val="00E37BF4"/>
    <w:rsid w:val="00E5439A"/>
    <w:rsid w:val="00E5732A"/>
    <w:rsid w:val="00E57D5E"/>
    <w:rsid w:val="00E6016A"/>
    <w:rsid w:val="00E622AF"/>
    <w:rsid w:val="00E70F14"/>
    <w:rsid w:val="00E836D2"/>
    <w:rsid w:val="00ED0E42"/>
    <w:rsid w:val="00ED3B0B"/>
    <w:rsid w:val="00EE0858"/>
    <w:rsid w:val="00F46258"/>
    <w:rsid w:val="00F47897"/>
    <w:rsid w:val="00F51658"/>
    <w:rsid w:val="00F51963"/>
    <w:rsid w:val="00F60FA0"/>
    <w:rsid w:val="00F651A0"/>
    <w:rsid w:val="00F8077E"/>
    <w:rsid w:val="00F9339D"/>
    <w:rsid w:val="00F94205"/>
    <w:rsid w:val="00FA1FF9"/>
    <w:rsid w:val="00FB2CE2"/>
    <w:rsid w:val="00FD2C18"/>
    <w:rsid w:val="00FD35BA"/>
    <w:rsid w:val="00FE0AE6"/>
    <w:rsid w:val="00FF4D93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27179"/>
  <w15:docId w15:val="{9383A6B9-7309-4AD5-8DE6-3892A431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EC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537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bmoody122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moody1225@gmail.com" TargetMode="External"/><Relationship Id="rId5" Type="http://schemas.openxmlformats.org/officeDocument/2006/relationships/hyperlink" Target="mailto:debmoody1225@gmail.com" TargetMode="External"/><Relationship Id="rId4" Type="http://schemas.openxmlformats.org/officeDocument/2006/relationships/hyperlink" Target="mailto:debmoody1225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NMI Reports for 2005 - 2006</vt:lpstr>
    </vt:vector>
  </TitlesOfParts>
  <Company>Toshiba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NMI Reports for 2005 - 2006</dc:title>
  <dc:creator>Robert Prater</dc:creator>
  <cp:lastModifiedBy>Debbie1225</cp:lastModifiedBy>
  <cp:revision>2</cp:revision>
  <cp:lastPrinted>2017-05-19T23:38:00Z</cp:lastPrinted>
  <dcterms:created xsi:type="dcterms:W3CDTF">2018-05-17T10:15:00Z</dcterms:created>
  <dcterms:modified xsi:type="dcterms:W3CDTF">2018-05-17T10:15:00Z</dcterms:modified>
</cp:coreProperties>
</file>